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29" w:rsidRPr="00A7329A" w:rsidRDefault="00BB4429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7329A">
        <w:rPr>
          <w:rFonts w:ascii="Times New Roman" w:hAnsi="Times New Roman"/>
          <w:b/>
          <w:sz w:val="28"/>
          <w:szCs w:val="24"/>
          <w:lang w:val="es-ES"/>
        </w:rPr>
        <w:t>RINCIAN MINGGU EFEKTIF</w:t>
      </w:r>
    </w:p>
    <w:p w:rsidR="00BB4429" w:rsidRPr="00A7329A" w:rsidRDefault="00BB4429" w:rsidP="00BB4429">
      <w:pPr>
        <w:tabs>
          <w:tab w:val="left" w:pos="4820"/>
        </w:tabs>
        <w:spacing w:after="0" w:line="240" w:lineRule="auto"/>
        <w:ind w:left="2880"/>
        <w:rPr>
          <w:rFonts w:ascii="Times New Roman" w:hAnsi="Times New Roman"/>
          <w:sz w:val="24"/>
          <w:szCs w:val="24"/>
          <w:lang w:val="es-ES"/>
        </w:rPr>
      </w:pPr>
    </w:p>
    <w:p w:rsidR="00BB4429" w:rsidRPr="00A7329A" w:rsidRDefault="00BB4429" w:rsidP="00BB4429">
      <w:pPr>
        <w:tabs>
          <w:tab w:val="left" w:pos="4820"/>
        </w:tabs>
        <w:spacing w:after="0" w:line="240" w:lineRule="auto"/>
        <w:ind w:left="2880"/>
        <w:rPr>
          <w:rFonts w:ascii="Times New Roman" w:hAnsi="Times New Roman"/>
          <w:sz w:val="24"/>
          <w:szCs w:val="24"/>
          <w:lang w:val="es-ES"/>
        </w:rPr>
      </w:pPr>
      <w:r w:rsidRPr="00A7329A">
        <w:rPr>
          <w:rFonts w:ascii="Times New Roman" w:hAnsi="Times New Roman"/>
          <w:sz w:val="24"/>
          <w:szCs w:val="24"/>
          <w:lang w:val="es-ES"/>
        </w:rPr>
        <w:t xml:space="preserve">Mata </w:t>
      </w:r>
      <w:proofErr w:type="spellStart"/>
      <w:r w:rsidRPr="00A7329A">
        <w:rPr>
          <w:rFonts w:ascii="Times New Roman" w:hAnsi="Times New Roman"/>
          <w:sz w:val="24"/>
          <w:szCs w:val="24"/>
          <w:lang w:val="es-ES"/>
        </w:rPr>
        <w:t>Pelajaran</w:t>
      </w:r>
      <w:proofErr w:type="spellEnd"/>
      <w:r w:rsidRPr="00A7329A">
        <w:rPr>
          <w:rFonts w:ascii="Times New Roman" w:hAnsi="Times New Roman"/>
          <w:sz w:val="24"/>
          <w:szCs w:val="24"/>
          <w:lang w:val="es-E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Geografi</w:t>
      </w:r>
      <w:proofErr w:type="spellEnd"/>
    </w:p>
    <w:p w:rsidR="00BB4429" w:rsidRPr="00A7329A" w:rsidRDefault="00BB4429" w:rsidP="00BB4429">
      <w:pPr>
        <w:tabs>
          <w:tab w:val="left" w:pos="4820"/>
        </w:tabs>
        <w:spacing w:after="0" w:line="240" w:lineRule="auto"/>
        <w:ind w:left="2880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SatuanPendidikan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ab/>
        <w:t>: SMA N 5</w:t>
      </w:r>
      <w:r w:rsidRPr="00A7329A">
        <w:rPr>
          <w:rFonts w:ascii="Times New Roman" w:hAnsi="Times New Roman"/>
          <w:sz w:val="24"/>
          <w:szCs w:val="24"/>
          <w:lang w:val="es-ES"/>
        </w:rPr>
        <w:t>Purworejo</w:t>
      </w:r>
    </w:p>
    <w:p w:rsidR="00BB4429" w:rsidRPr="00A7329A" w:rsidRDefault="00BB4429" w:rsidP="00BB4429">
      <w:pPr>
        <w:tabs>
          <w:tab w:val="left" w:pos="4820"/>
        </w:tabs>
        <w:spacing w:after="0" w:line="240" w:lineRule="auto"/>
        <w:ind w:left="2880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Program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ab/>
        <w:t>: X</w:t>
      </w:r>
    </w:p>
    <w:p w:rsidR="00BB4429" w:rsidRPr="00894FD3" w:rsidRDefault="00BB4429" w:rsidP="00BB4429">
      <w:pPr>
        <w:tabs>
          <w:tab w:val="left" w:pos="4820"/>
        </w:tabs>
        <w:spacing w:after="0" w:line="240" w:lineRule="auto"/>
        <w:ind w:left="2880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894FD3">
        <w:rPr>
          <w:rFonts w:ascii="Times New Roman" w:hAnsi="Times New Roman"/>
          <w:sz w:val="24"/>
          <w:szCs w:val="24"/>
          <w:lang w:val="es-ES"/>
        </w:rPr>
        <w:t>Semester</w:t>
      </w:r>
      <w:proofErr w:type="spellEnd"/>
      <w:r w:rsidRPr="00894FD3">
        <w:rPr>
          <w:rFonts w:ascii="Times New Roman" w:hAnsi="Times New Roman"/>
          <w:sz w:val="24"/>
          <w:szCs w:val="24"/>
          <w:lang w:val="es-ES"/>
        </w:rPr>
        <w:tab/>
        <w:t>: I (Satu)</w:t>
      </w:r>
    </w:p>
    <w:p w:rsidR="00BB4429" w:rsidRPr="0060302C" w:rsidRDefault="00BB4429" w:rsidP="00BB4429">
      <w:pPr>
        <w:tabs>
          <w:tab w:val="left" w:pos="4820"/>
        </w:tabs>
        <w:spacing w:after="0" w:line="240" w:lineRule="auto"/>
        <w:ind w:left="2880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894FD3">
        <w:rPr>
          <w:rFonts w:ascii="Times New Roman" w:hAnsi="Times New Roman"/>
          <w:sz w:val="24"/>
          <w:szCs w:val="24"/>
          <w:lang w:val="es-ES"/>
        </w:rPr>
        <w:t>Tah</w:t>
      </w:r>
      <w:r>
        <w:rPr>
          <w:rFonts w:ascii="Times New Roman" w:hAnsi="Times New Roman"/>
          <w:sz w:val="24"/>
          <w:szCs w:val="24"/>
          <w:lang w:val="es-ES"/>
        </w:rPr>
        <w:t>unPelajaran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ab/>
        <w:t>: 201</w:t>
      </w:r>
      <w:r>
        <w:rPr>
          <w:rFonts w:ascii="Times New Roman" w:hAnsi="Times New Roman"/>
          <w:sz w:val="24"/>
          <w:szCs w:val="24"/>
          <w:lang w:val="id-ID"/>
        </w:rPr>
        <w:t>3</w:t>
      </w:r>
      <w:r>
        <w:rPr>
          <w:rFonts w:ascii="Times New Roman" w:hAnsi="Times New Roman"/>
          <w:sz w:val="24"/>
          <w:szCs w:val="24"/>
          <w:lang w:val="es-ES"/>
        </w:rPr>
        <w:t>/201</w:t>
      </w:r>
      <w:r>
        <w:rPr>
          <w:rFonts w:ascii="Times New Roman" w:hAnsi="Times New Roman"/>
          <w:sz w:val="24"/>
          <w:szCs w:val="24"/>
          <w:lang w:val="id-ID"/>
        </w:rPr>
        <w:t>4</w:t>
      </w:r>
    </w:p>
    <w:p w:rsidR="00BB4429" w:rsidRPr="00894FD3" w:rsidRDefault="00BB4429" w:rsidP="00BB4429">
      <w:pPr>
        <w:tabs>
          <w:tab w:val="left" w:pos="4820"/>
        </w:tabs>
        <w:spacing w:after="0" w:line="240" w:lineRule="auto"/>
        <w:ind w:left="2880"/>
        <w:rPr>
          <w:rFonts w:ascii="Times New Roman" w:hAnsi="Times New Roman"/>
          <w:sz w:val="24"/>
          <w:szCs w:val="24"/>
          <w:lang w:val="es-ES"/>
        </w:rPr>
      </w:pPr>
    </w:p>
    <w:p w:rsidR="00BB4429" w:rsidRPr="00992E80" w:rsidRDefault="00BB4429" w:rsidP="00BB442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92E80">
        <w:rPr>
          <w:rFonts w:ascii="Times New Roman" w:hAnsi="Times New Roman"/>
          <w:b/>
          <w:sz w:val="24"/>
          <w:szCs w:val="24"/>
        </w:rPr>
        <w:t>PERHITUNGAN ALOKASI WAKTU</w:t>
      </w:r>
    </w:p>
    <w:p w:rsidR="00BB4429" w:rsidRPr="00992E80" w:rsidRDefault="00BB4429" w:rsidP="00BB44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2E80">
        <w:rPr>
          <w:rFonts w:ascii="Times New Roman" w:hAnsi="Times New Roman"/>
          <w:b/>
          <w:sz w:val="24"/>
          <w:szCs w:val="24"/>
        </w:rPr>
        <w:t>BANYAKNYA PEKAN DALAM SATU SEMESTER</w:t>
      </w: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4679"/>
        <w:gridCol w:w="2910"/>
      </w:tblGrid>
      <w:tr w:rsidR="00BB4429" w:rsidRPr="00EC0C2E" w:rsidTr="00AC61DC">
        <w:tc>
          <w:tcPr>
            <w:tcW w:w="818" w:type="dxa"/>
            <w:tcBorders>
              <w:bottom w:val="single" w:sz="4" w:space="0" w:color="000000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2E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4929" w:type="dxa"/>
            <w:tcBorders>
              <w:bottom w:val="single" w:sz="4" w:space="0" w:color="000000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2E">
              <w:rPr>
                <w:rFonts w:ascii="Times New Roman" w:hAnsi="Times New Roman"/>
                <w:b/>
                <w:sz w:val="24"/>
                <w:szCs w:val="24"/>
              </w:rPr>
              <w:t>B U L A N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2E">
              <w:rPr>
                <w:rFonts w:ascii="Times New Roman" w:hAnsi="Times New Roman"/>
                <w:b/>
                <w:sz w:val="24"/>
                <w:szCs w:val="24"/>
              </w:rPr>
              <w:t>BANYAKNYA PEKAN</w:t>
            </w:r>
          </w:p>
        </w:tc>
      </w:tr>
      <w:tr w:rsidR="00BB4429" w:rsidRPr="00EC0C2E" w:rsidTr="00AC61DC">
        <w:tc>
          <w:tcPr>
            <w:tcW w:w="818" w:type="dxa"/>
            <w:tcBorders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  <w:tcBorders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 xml:space="preserve">J U L I </w:t>
            </w:r>
          </w:p>
        </w:tc>
        <w:tc>
          <w:tcPr>
            <w:tcW w:w="2981" w:type="dxa"/>
            <w:tcBorders>
              <w:bottom w:val="dotted" w:sz="4" w:space="0" w:color="auto"/>
            </w:tcBorders>
          </w:tcPr>
          <w:p w:rsidR="00BB4429" w:rsidRPr="0060302C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</w:tr>
      <w:tr w:rsidR="00BB4429" w:rsidRPr="00EC0C2E" w:rsidTr="00AC61DC">
        <w:tc>
          <w:tcPr>
            <w:tcW w:w="818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 xml:space="preserve">A G U S T U S </w:t>
            </w:r>
          </w:p>
        </w:tc>
        <w:tc>
          <w:tcPr>
            <w:tcW w:w="2981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60302C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</w:tr>
      <w:tr w:rsidR="00BB4429" w:rsidRPr="00EC0C2E" w:rsidTr="00AC61DC">
        <w:tc>
          <w:tcPr>
            <w:tcW w:w="818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 xml:space="preserve">S E P T E M B E R </w:t>
            </w:r>
          </w:p>
        </w:tc>
        <w:tc>
          <w:tcPr>
            <w:tcW w:w="2981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B4429" w:rsidRPr="00EC0C2E" w:rsidTr="00AC61DC">
        <w:tc>
          <w:tcPr>
            <w:tcW w:w="818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 xml:space="preserve">O K T O B E R </w:t>
            </w:r>
          </w:p>
        </w:tc>
        <w:tc>
          <w:tcPr>
            <w:tcW w:w="2981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4429" w:rsidRPr="00EC0C2E" w:rsidTr="00AC61DC">
        <w:tc>
          <w:tcPr>
            <w:tcW w:w="818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 xml:space="preserve">N O P E M B E R </w:t>
            </w:r>
          </w:p>
        </w:tc>
        <w:tc>
          <w:tcPr>
            <w:tcW w:w="2981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B4429" w:rsidRPr="00EC0C2E" w:rsidTr="00AC61DC">
        <w:tc>
          <w:tcPr>
            <w:tcW w:w="818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 xml:space="preserve">D E S E M B ER </w:t>
            </w:r>
          </w:p>
        </w:tc>
        <w:tc>
          <w:tcPr>
            <w:tcW w:w="2981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B4429" w:rsidRPr="00EC0C2E" w:rsidTr="00AC61DC">
        <w:tc>
          <w:tcPr>
            <w:tcW w:w="818" w:type="dxa"/>
            <w:tcBorders>
              <w:top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  <w:tcBorders>
              <w:top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 xml:space="preserve">J A N U A R I </w:t>
            </w:r>
          </w:p>
        </w:tc>
        <w:tc>
          <w:tcPr>
            <w:tcW w:w="2981" w:type="dxa"/>
            <w:tcBorders>
              <w:top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29" w:rsidRPr="00EC0C2E" w:rsidTr="00AC61DC">
        <w:tc>
          <w:tcPr>
            <w:tcW w:w="5747" w:type="dxa"/>
            <w:gridSpan w:val="2"/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2E">
              <w:rPr>
                <w:rFonts w:ascii="Times New Roman" w:hAnsi="Times New Roman"/>
                <w:b/>
                <w:sz w:val="24"/>
                <w:szCs w:val="24"/>
              </w:rPr>
              <w:t>J U M L A H</w:t>
            </w:r>
          </w:p>
        </w:tc>
        <w:tc>
          <w:tcPr>
            <w:tcW w:w="2981" w:type="dxa"/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</w:tbl>
    <w:p w:rsidR="00BB4429" w:rsidRDefault="00BB4429" w:rsidP="00BB442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B4429" w:rsidRPr="00992E80" w:rsidRDefault="00BB4429" w:rsidP="00BB44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2E80">
        <w:rPr>
          <w:rFonts w:ascii="Times New Roman" w:hAnsi="Times New Roman"/>
          <w:b/>
          <w:sz w:val="24"/>
          <w:szCs w:val="24"/>
        </w:rPr>
        <w:t>BANYAKNYA MINGGU</w:t>
      </w:r>
      <w:r>
        <w:rPr>
          <w:rFonts w:ascii="Times New Roman" w:hAnsi="Times New Roman"/>
          <w:b/>
          <w:sz w:val="24"/>
          <w:szCs w:val="24"/>
        </w:rPr>
        <w:t xml:space="preserve"> TIDAK  </w:t>
      </w:r>
      <w:r>
        <w:rPr>
          <w:rFonts w:ascii="Times New Roman" w:hAnsi="Times New Roman"/>
          <w:b/>
          <w:sz w:val="24"/>
          <w:szCs w:val="24"/>
          <w:lang w:val="id-ID"/>
        </w:rPr>
        <w:t>KBM</w:t>
      </w: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693"/>
        <w:gridCol w:w="2898"/>
      </w:tblGrid>
      <w:tr w:rsidR="00BB4429" w:rsidRPr="00EC0C2E" w:rsidTr="00AC61DC">
        <w:tc>
          <w:tcPr>
            <w:tcW w:w="818" w:type="dxa"/>
            <w:tcBorders>
              <w:bottom w:val="single" w:sz="4" w:space="0" w:color="000000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2E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4929" w:type="dxa"/>
            <w:tcBorders>
              <w:bottom w:val="single" w:sz="4" w:space="0" w:color="000000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2E">
              <w:rPr>
                <w:rFonts w:ascii="Times New Roman" w:hAnsi="Times New Roman"/>
                <w:b/>
                <w:sz w:val="24"/>
                <w:szCs w:val="24"/>
              </w:rPr>
              <w:t xml:space="preserve">KEGIATAN 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2E">
              <w:rPr>
                <w:rFonts w:ascii="Times New Roman" w:hAnsi="Times New Roman"/>
                <w:b/>
                <w:sz w:val="24"/>
                <w:szCs w:val="24"/>
              </w:rPr>
              <w:t>BANYAKNYA PEKAN</w:t>
            </w:r>
          </w:p>
        </w:tc>
      </w:tr>
      <w:tr w:rsidR="00BB4429" w:rsidRPr="00EC0C2E" w:rsidTr="00AC61DC">
        <w:tc>
          <w:tcPr>
            <w:tcW w:w="818" w:type="dxa"/>
            <w:tcBorders>
              <w:bottom w:val="single" w:sz="4" w:space="0" w:color="000000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  <w:tcBorders>
              <w:bottom w:val="single" w:sz="4" w:space="0" w:color="000000"/>
            </w:tcBorders>
          </w:tcPr>
          <w:p w:rsidR="00BB4429" w:rsidRPr="00D546E4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Libur Semester Genap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:rsidR="00BB4429" w:rsidRPr="00D546E4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BB4429" w:rsidRPr="00EC0C2E" w:rsidTr="00AC61DC">
        <w:tc>
          <w:tcPr>
            <w:tcW w:w="818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8C2E87" w:rsidRDefault="00BB4429" w:rsidP="00AC6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Libur hari raya</w:t>
            </w:r>
          </w:p>
        </w:tc>
        <w:tc>
          <w:tcPr>
            <w:tcW w:w="2981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60302C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BB4429" w:rsidRPr="00EC0C2E" w:rsidTr="00AC61DC">
        <w:tc>
          <w:tcPr>
            <w:tcW w:w="818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8C2E87" w:rsidRDefault="00BB4429" w:rsidP="00AC6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UTS dan Kegiatan Tengah Semester</w:t>
            </w:r>
          </w:p>
        </w:tc>
        <w:tc>
          <w:tcPr>
            <w:tcW w:w="2981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60302C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BB4429" w:rsidRPr="00EC0C2E" w:rsidTr="00AC61DC">
        <w:tc>
          <w:tcPr>
            <w:tcW w:w="818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8C2E87" w:rsidRDefault="00BB4429" w:rsidP="00AC61DC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UAS Sem Gasal</w:t>
            </w:r>
          </w:p>
        </w:tc>
        <w:tc>
          <w:tcPr>
            <w:tcW w:w="2981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8C2E87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BB4429" w:rsidRPr="00EC0C2E" w:rsidTr="00AC61DC">
        <w:tc>
          <w:tcPr>
            <w:tcW w:w="818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D546E4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929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8C2E87" w:rsidRDefault="00BB4429" w:rsidP="00AC61DC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Libur Semester Gasal </w:t>
            </w:r>
          </w:p>
        </w:tc>
        <w:tc>
          <w:tcPr>
            <w:tcW w:w="2981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8C2E87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                2</w:t>
            </w:r>
          </w:p>
        </w:tc>
      </w:tr>
      <w:tr w:rsidR="00BB4429" w:rsidRPr="00EC0C2E" w:rsidTr="00AC61DC">
        <w:tc>
          <w:tcPr>
            <w:tcW w:w="5747" w:type="dxa"/>
            <w:gridSpan w:val="2"/>
          </w:tcPr>
          <w:p w:rsidR="00BB4429" w:rsidRPr="00EC0C2E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2E">
              <w:rPr>
                <w:rFonts w:ascii="Times New Roman" w:hAnsi="Times New Roman"/>
                <w:b/>
                <w:sz w:val="24"/>
                <w:szCs w:val="24"/>
              </w:rPr>
              <w:t>J U M L A H</w:t>
            </w:r>
          </w:p>
        </w:tc>
        <w:tc>
          <w:tcPr>
            <w:tcW w:w="2981" w:type="dxa"/>
          </w:tcPr>
          <w:p w:rsidR="00BB4429" w:rsidRPr="008C2E87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10</w:t>
            </w:r>
          </w:p>
        </w:tc>
      </w:tr>
    </w:tbl>
    <w:p w:rsidR="00BB4429" w:rsidRPr="0060302C" w:rsidRDefault="00BB4429" w:rsidP="00BB442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BanyakPekanEfektif</w:t>
      </w:r>
      <w:proofErr w:type="spellEnd"/>
      <w:r>
        <w:rPr>
          <w:rFonts w:ascii="Times New Roman" w:hAnsi="Times New Roman"/>
          <w:sz w:val="24"/>
          <w:szCs w:val="24"/>
        </w:rPr>
        <w:t xml:space="preserve">: 26 – </w:t>
      </w:r>
      <w:r>
        <w:rPr>
          <w:rFonts w:ascii="Times New Roman" w:hAnsi="Times New Roman"/>
          <w:sz w:val="24"/>
          <w:szCs w:val="24"/>
          <w:lang w:val="id-ID"/>
        </w:rPr>
        <w:t>10</w:t>
      </w:r>
      <w:r>
        <w:rPr>
          <w:rFonts w:ascii="Times New Roman" w:hAnsi="Times New Roman"/>
          <w:sz w:val="24"/>
          <w:szCs w:val="24"/>
        </w:rPr>
        <w:t xml:space="preserve"> = 1</w:t>
      </w:r>
      <w:r>
        <w:rPr>
          <w:rFonts w:ascii="Times New Roman" w:hAnsi="Times New Roman"/>
          <w:sz w:val="24"/>
          <w:szCs w:val="24"/>
          <w:lang w:val="id-ID"/>
        </w:rPr>
        <w:t>6</w:t>
      </w:r>
    </w:p>
    <w:p w:rsidR="00BB4429" w:rsidRDefault="00BB4429" w:rsidP="00BB442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Jam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id-ID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 x 4 =  </w:t>
      </w:r>
      <w:r>
        <w:rPr>
          <w:rFonts w:ascii="Times New Roman" w:hAnsi="Times New Roman"/>
          <w:sz w:val="24"/>
          <w:szCs w:val="24"/>
          <w:lang w:val="id-ID"/>
        </w:rPr>
        <w:t>64</w:t>
      </w:r>
      <w:r>
        <w:rPr>
          <w:rFonts w:ascii="Times New Roman" w:hAnsi="Times New Roman"/>
          <w:sz w:val="24"/>
          <w:szCs w:val="24"/>
        </w:rPr>
        <w:t xml:space="preserve">  JAM PELAJARAN</w:t>
      </w:r>
    </w:p>
    <w:p w:rsidR="00BB4429" w:rsidRPr="00720757" w:rsidRDefault="00BB4429" w:rsidP="00BB442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BB4429" w:rsidRDefault="00BB4429" w:rsidP="00BB442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92E80">
        <w:rPr>
          <w:rFonts w:ascii="Times New Roman" w:hAnsi="Times New Roman"/>
          <w:b/>
          <w:sz w:val="24"/>
          <w:szCs w:val="24"/>
        </w:rPr>
        <w:t xml:space="preserve">DISTRIBUSI ALOKASI WAKTU </w:t>
      </w: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6945"/>
        <w:gridCol w:w="1532"/>
      </w:tblGrid>
      <w:tr w:rsidR="00BB4429" w:rsidRPr="00EC0C2E" w:rsidTr="00AC61DC">
        <w:tc>
          <w:tcPr>
            <w:tcW w:w="629" w:type="dxa"/>
            <w:tcBorders>
              <w:bottom w:val="single" w:sz="4" w:space="0" w:color="000000"/>
            </w:tcBorders>
            <w:vAlign w:val="center"/>
          </w:tcPr>
          <w:p w:rsidR="00BB4429" w:rsidRPr="00EC0C2E" w:rsidRDefault="00BB4429" w:rsidP="00AC61DC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2E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vAlign w:val="center"/>
          </w:tcPr>
          <w:p w:rsidR="00BB4429" w:rsidRPr="00EC0C2E" w:rsidRDefault="00BB4429" w:rsidP="00AC61DC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2E">
              <w:rPr>
                <w:rFonts w:ascii="Times New Roman" w:hAnsi="Times New Roman"/>
                <w:b/>
                <w:sz w:val="24"/>
                <w:szCs w:val="24"/>
              </w:rPr>
              <w:t>STADAR KOMPETENSI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  <w:vAlign w:val="center"/>
          </w:tcPr>
          <w:p w:rsidR="00BB4429" w:rsidRPr="00EC0C2E" w:rsidRDefault="00BB4429" w:rsidP="00AC61DC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2E">
              <w:rPr>
                <w:rFonts w:ascii="Times New Roman" w:hAnsi="Times New Roman"/>
                <w:b/>
                <w:sz w:val="24"/>
                <w:szCs w:val="24"/>
              </w:rPr>
              <w:t>ALOKASI WAKTU</w:t>
            </w:r>
          </w:p>
        </w:tc>
      </w:tr>
      <w:tr w:rsidR="00BB4429" w:rsidRPr="00EC0C2E" w:rsidTr="00AC61DC">
        <w:tc>
          <w:tcPr>
            <w:tcW w:w="629" w:type="dxa"/>
            <w:tcBorders>
              <w:bottom w:val="dotted" w:sz="4" w:space="0" w:color="auto"/>
            </w:tcBorders>
          </w:tcPr>
          <w:p w:rsidR="00BB4429" w:rsidRPr="00EC0C2E" w:rsidRDefault="00BB4429" w:rsidP="00AC61DC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C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bottom w:val="dotted" w:sz="4" w:space="0" w:color="auto"/>
            </w:tcBorders>
          </w:tcPr>
          <w:p w:rsidR="00BB4429" w:rsidRPr="00057DD4" w:rsidRDefault="00BB4429" w:rsidP="00AC61DC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Pr="00BB4429">
              <w:rPr>
                <w:rFonts w:ascii="Times New Roman" w:hAnsi="Times New Roman"/>
                <w:bCs/>
                <w:sz w:val="24"/>
                <w:szCs w:val="24"/>
              </w:rPr>
              <w:t xml:space="preserve">MendeskripsikanalamsemestabesertaisinyasebagaiciptaanTuhan yang </w:t>
            </w:r>
            <w:proofErr w:type="spellStart"/>
            <w:r w:rsidRPr="00BB4429">
              <w:rPr>
                <w:rFonts w:ascii="Times New Roman" w:hAnsi="Times New Roman"/>
                <w:bCs/>
                <w:sz w:val="24"/>
                <w:szCs w:val="24"/>
              </w:rPr>
              <w:t>mahakuasa</w:t>
            </w:r>
            <w:proofErr w:type="spellEnd"/>
          </w:p>
        </w:tc>
        <w:tc>
          <w:tcPr>
            <w:tcW w:w="1532" w:type="dxa"/>
            <w:tcBorders>
              <w:bottom w:val="dotted" w:sz="4" w:space="0" w:color="auto"/>
            </w:tcBorders>
          </w:tcPr>
          <w:p w:rsidR="00BB4429" w:rsidRPr="00EC0C2E" w:rsidRDefault="00BB4429" w:rsidP="00AC61DC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429" w:rsidRPr="00113BF1" w:rsidTr="00AC61DC">
        <w:trPr>
          <w:trHeight w:val="1900"/>
        </w:trPr>
        <w:tc>
          <w:tcPr>
            <w:tcW w:w="629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EC0C2E" w:rsidRDefault="00BB4429" w:rsidP="00AC61DC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BB4429" w:rsidRDefault="00BB4429" w:rsidP="00AC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Pr="00BB4429">
              <w:rPr>
                <w:rFonts w:ascii="Times New Roman" w:hAnsi="Times New Roman"/>
                <w:sz w:val="24"/>
                <w:szCs w:val="24"/>
              </w:rPr>
              <w:t xml:space="preserve">MendeskripsikanalamsemestabesertaisinyasebagaiciptaanTuhan yang </w:t>
            </w:r>
            <w:proofErr w:type="spellStart"/>
            <w:r w:rsidRPr="00BB4429">
              <w:rPr>
                <w:rFonts w:ascii="Times New Roman" w:hAnsi="Times New Roman"/>
                <w:sz w:val="24"/>
                <w:szCs w:val="24"/>
              </w:rPr>
              <w:t>mahakuasa</w:t>
            </w:r>
            <w:proofErr w:type="spellEnd"/>
          </w:p>
          <w:p w:rsidR="00BB4429" w:rsidRDefault="00BB4429" w:rsidP="00AC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29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proofErr w:type="spellStart"/>
            <w:r w:rsidRPr="00BB4429">
              <w:rPr>
                <w:rFonts w:ascii="Times New Roman" w:hAnsi="Times New Roman"/>
                <w:sz w:val="24"/>
                <w:szCs w:val="24"/>
              </w:rPr>
              <w:t>Menganalisisdinamikalitosfer</w:t>
            </w:r>
            <w:proofErr w:type="spellEnd"/>
            <w:r w:rsidRPr="00BB44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4429">
              <w:rPr>
                <w:rFonts w:ascii="Times New Roman" w:hAnsi="Times New Roman"/>
                <w:sz w:val="24"/>
                <w:szCs w:val="24"/>
              </w:rPr>
              <w:t>atmosferdanhidrosferpadakonsepgeografidalamkajiangeografi</w:t>
            </w:r>
            <w:proofErr w:type="spellEnd"/>
          </w:p>
          <w:p w:rsidR="00BB4429" w:rsidRPr="00E46A6F" w:rsidRDefault="00BB4429" w:rsidP="00BB442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B4429">
              <w:rPr>
                <w:rFonts w:ascii="Times New Roman" w:hAnsi="Times New Roman"/>
                <w:sz w:val="24"/>
                <w:szCs w:val="24"/>
              </w:rPr>
              <w:t>1.3.</w:t>
            </w:r>
            <w:r w:rsidRPr="00BB4429">
              <w:rPr>
                <w:rFonts w:ascii="Arial" w:hAnsi="Arial" w:cs="Arial"/>
                <w:sz w:val="20"/>
                <w:szCs w:val="20"/>
              </w:rPr>
              <w:t>MenjelaskaPengertia</w:t>
            </w:r>
            <w:r>
              <w:rPr>
                <w:rFonts w:ascii="Arial" w:hAnsi="Arial" w:cs="Arial"/>
                <w:sz w:val="20"/>
                <w:szCs w:val="20"/>
              </w:rPr>
              <w:t>nGeografi,SejarahPerkembangan</w:t>
            </w:r>
            <w:r w:rsidRPr="00BB4429">
              <w:rPr>
                <w:rFonts w:ascii="Arial" w:hAnsi="Arial" w:cs="Arial"/>
                <w:sz w:val="20"/>
                <w:szCs w:val="20"/>
              </w:rPr>
              <w:t>Geografi,pendekatangeografidanprinsip-prinsipgeografi</w:t>
            </w:r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113BF1" w:rsidRDefault="00BB4429" w:rsidP="003F6C83">
            <w:pPr>
              <w:spacing w:before="20" w:after="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  <w:p w:rsidR="00BB4429" w:rsidRPr="00113BF1" w:rsidRDefault="00BB4429" w:rsidP="003F6C83">
            <w:pPr>
              <w:spacing w:before="20" w:after="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JP</w:t>
            </w:r>
          </w:p>
          <w:p w:rsidR="00BB4429" w:rsidRPr="00113BF1" w:rsidRDefault="00BB4429" w:rsidP="00AC61DC">
            <w:pPr>
              <w:spacing w:before="20" w:after="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JP</w:t>
            </w:r>
          </w:p>
          <w:p w:rsidR="00BB4429" w:rsidRPr="00E46A6F" w:rsidRDefault="00BB4429" w:rsidP="00AC61DC">
            <w:pPr>
              <w:spacing w:before="20" w:after="2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B4429" w:rsidRPr="00425802" w:rsidTr="00AC61DC">
        <w:tc>
          <w:tcPr>
            <w:tcW w:w="629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425802" w:rsidRDefault="00BB4429" w:rsidP="00AC61DC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Pr="00532626" w:rsidRDefault="00BB4429" w:rsidP="00AC61D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B4429" w:rsidRPr="00BB4429" w:rsidRDefault="00BB4429" w:rsidP="00AC61DC">
            <w:pPr>
              <w:ind w:left="198" w:hanging="19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r w:rsidR="00FD04E4" w:rsidRPr="00FD04E4">
              <w:rPr>
                <w:rFonts w:ascii="Times New Roman" w:hAnsi="Times New Roman"/>
                <w:bCs/>
                <w:sz w:val="24"/>
                <w:szCs w:val="24"/>
              </w:rPr>
              <w:t>Tata</w:t>
            </w:r>
            <w:proofErr w:type="spellEnd"/>
            <w:r w:rsidR="00FD04E4" w:rsidRPr="00FD04E4">
              <w:rPr>
                <w:rFonts w:ascii="Times New Roman" w:hAnsi="Times New Roman"/>
                <w:bCs/>
                <w:sz w:val="24"/>
                <w:szCs w:val="24"/>
              </w:rPr>
              <w:t xml:space="preserve"> Surya </w:t>
            </w:r>
            <w:proofErr w:type="spellStart"/>
            <w:r w:rsidR="00FD04E4" w:rsidRPr="00FD04E4">
              <w:rPr>
                <w:rFonts w:ascii="Times New Roman" w:hAnsi="Times New Roman"/>
                <w:bCs/>
                <w:sz w:val="24"/>
                <w:szCs w:val="24"/>
              </w:rPr>
              <w:t>danBumi</w:t>
            </w:r>
            <w:proofErr w:type="spellEnd"/>
          </w:p>
          <w:p w:rsidR="00BB4429" w:rsidRDefault="00BB4429" w:rsidP="00AC61DC">
            <w:pPr>
              <w:rPr>
                <w:rFonts w:ascii="Times New Roman" w:hAnsi="Times New Roman"/>
                <w:sz w:val="24"/>
                <w:szCs w:val="24"/>
              </w:rPr>
            </w:pPr>
            <w:r w:rsidRPr="00BB44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2.1. </w:t>
            </w:r>
            <w:proofErr w:type="spellStart"/>
            <w:r w:rsidRPr="00BB4429">
              <w:rPr>
                <w:rFonts w:ascii="Times New Roman" w:hAnsi="Times New Roman"/>
                <w:sz w:val="24"/>
                <w:szCs w:val="24"/>
              </w:rPr>
              <w:t>Mengindentifikasi</w:t>
            </w:r>
            <w:r w:rsidR="00FD04E4" w:rsidRPr="00FD04E4">
              <w:rPr>
                <w:rFonts w:ascii="Times New Roman" w:hAnsi="Times New Roman"/>
                <w:sz w:val="24"/>
                <w:szCs w:val="24"/>
              </w:rPr>
              <w:t>Tata</w:t>
            </w:r>
            <w:proofErr w:type="spellEnd"/>
            <w:r w:rsidR="00FD04E4" w:rsidRPr="00FD04E4">
              <w:rPr>
                <w:rFonts w:ascii="Times New Roman" w:hAnsi="Times New Roman"/>
                <w:sz w:val="24"/>
                <w:szCs w:val="24"/>
              </w:rPr>
              <w:t xml:space="preserve"> Surya </w:t>
            </w:r>
            <w:proofErr w:type="spellStart"/>
            <w:r w:rsidR="00FD04E4" w:rsidRPr="00FD04E4">
              <w:rPr>
                <w:rFonts w:ascii="Times New Roman" w:hAnsi="Times New Roman"/>
                <w:sz w:val="24"/>
                <w:szCs w:val="24"/>
              </w:rPr>
              <w:t>danBumi</w:t>
            </w:r>
            <w:proofErr w:type="spellEnd"/>
          </w:p>
          <w:p w:rsidR="00BB4429" w:rsidRPr="00E46A6F" w:rsidRDefault="00BB4429" w:rsidP="00FD04E4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B4429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proofErr w:type="spellStart"/>
            <w:r w:rsidRPr="00BB4429">
              <w:rPr>
                <w:rFonts w:ascii="Times New Roman" w:hAnsi="Times New Roman"/>
                <w:sz w:val="24"/>
                <w:szCs w:val="24"/>
              </w:rPr>
              <w:t>Menjelaskan</w:t>
            </w:r>
            <w:r w:rsidR="00FD04E4" w:rsidRPr="00FD04E4">
              <w:rPr>
                <w:rFonts w:ascii="Times New Roman" w:hAnsi="Times New Roman"/>
                <w:sz w:val="24"/>
                <w:szCs w:val="24"/>
              </w:rPr>
              <w:t>Tata</w:t>
            </w:r>
            <w:proofErr w:type="spellEnd"/>
            <w:r w:rsidR="00FD04E4" w:rsidRPr="00FD04E4">
              <w:rPr>
                <w:rFonts w:ascii="Times New Roman" w:hAnsi="Times New Roman"/>
                <w:sz w:val="24"/>
                <w:szCs w:val="24"/>
              </w:rPr>
              <w:t xml:space="preserve"> Surya </w:t>
            </w:r>
            <w:proofErr w:type="spellStart"/>
            <w:r w:rsidR="00FD04E4" w:rsidRPr="00FD04E4">
              <w:rPr>
                <w:rFonts w:ascii="Times New Roman" w:hAnsi="Times New Roman"/>
                <w:sz w:val="24"/>
                <w:szCs w:val="24"/>
              </w:rPr>
              <w:t>danBumi</w:t>
            </w:r>
            <w:proofErr w:type="spellEnd"/>
          </w:p>
        </w:tc>
        <w:tc>
          <w:tcPr>
            <w:tcW w:w="1532" w:type="dxa"/>
            <w:tcBorders>
              <w:top w:val="dotted" w:sz="4" w:space="0" w:color="auto"/>
              <w:bottom w:val="dotted" w:sz="4" w:space="0" w:color="auto"/>
            </w:tcBorders>
          </w:tcPr>
          <w:p w:rsidR="00BB4429" w:rsidRDefault="00BB4429" w:rsidP="00AC61DC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BB4429" w:rsidRDefault="00BB4429" w:rsidP="00AC61DC">
            <w:pPr>
              <w:spacing w:before="20" w:after="2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BB4429" w:rsidRPr="00BB4429" w:rsidRDefault="00BB4429" w:rsidP="00AC61DC">
            <w:pPr>
              <w:spacing w:before="20" w:after="2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     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 JP</w:t>
            </w:r>
          </w:p>
          <w:p w:rsidR="00BB4429" w:rsidRDefault="00BB4429" w:rsidP="003F6C83">
            <w:pPr>
              <w:spacing w:before="20" w:after="20" w:line="360" w:lineRule="auto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12 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JP</w:t>
            </w:r>
          </w:p>
          <w:p w:rsidR="00BB4429" w:rsidRPr="00E46A6F" w:rsidRDefault="00BB4429" w:rsidP="00AC61DC">
            <w:pPr>
              <w:spacing w:before="20" w:after="2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BB4429" w:rsidRPr="0060302C" w:rsidRDefault="00BB4429" w:rsidP="00AC61DC">
            <w:pPr>
              <w:spacing w:before="20" w:after="2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B4429" w:rsidRPr="00EC0C2E" w:rsidTr="00AC61DC">
        <w:tc>
          <w:tcPr>
            <w:tcW w:w="7574" w:type="dxa"/>
            <w:gridSpan w:val="2"/>
          </w:tcPr>
          <w:p w:rsidR="00BB4429" w:rsidRPr="00EC0C2E" w:rsidRDefault="00BB4429" w:rsidP="00AC61DC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C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 U M L A H</w:t>
            </w:r>
          </w:p>
        </w:tc>
        <w:tc>
          <w:tcPr>
            <w:tcW w:w="1532" w:type="dxa"/>
          </w:tcPr>
          <w:p w:rsidR="00BB4429" w:rsidRPr="00EC0C2E" w:rsidRDefault="00BB4429" w:rsidP="00AC61DC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64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Jp</w:t>
            </w:r>
            <w:proofErr w:type="spellEnd"/>
          </w:p>
        </w:tc>
      </w:tr>
    </w:tbl>
    <w:p w:rsidR="00BB4429" w:rsidRDefault="00BB4429" w:rsidP="00BB4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4429" w:rsidRDefault="00BB4429" w:rsidP="00BB4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4429" w:rsidRDefault="00BB4429" w:rsidP="00BB4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4429" w:rsidRDefault="00BB4429" w:rsidP="00BB4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4429" w:rsidRDefault="00BB4429" w:rsidP="00BB4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4429" w:rsidRDefault="00BB4429" w:rsidP="00BB4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4429" w:rsidRDefault="00BB4429" w:rsidP="00BB44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596"/>
      </w:tblGrid>
      <w:tr w:rsidR="00BB4429" w:rsidRPr="005E236F" w:rsidTr="00AC61DC">
        <w:tc>
          <w:tcPr>
            <w:tcW w:w="4789" w:type="dxa"/>
          </w:tcPr>
          <w:p w:rsidR="00BB4429" w:rsidRPr="008A0559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8A0559">
              <w:rPr>
                <w:rFonts w:ascii="Times New Roman" w:hAnsi="Times New Roman"/>
                <w:sz w:val="24"/>
                <w:szCs w:val="24"/>
                <w:lang w:val="es-ES"/>
              </w:rPr>
              <w:t>Mengetahui</w:t>
            </w:r>
            <w:proofErr w:type="spellEnd"/>
          </w:p>
          <w:p w:rsidR="00BB4429" w:rsidRDefault="006622AF" w:rsidP="00AC61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                 Guru Pembimbing</w:t>
            </w:r>
          </w:p>
          <w:p w:rsidR="00BB4429" w:rsidRDefault="00BB4429" w:rsidP="00AC61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933BF3" w:rsidRPr="008A0559" w:rsidRDefault="00933BF3" w:rsidP="00AC61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6622AF" w:rsidRPr="00BB4429" w:rsidRDefault="006622AF" w:rsidP="00662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429">
              <w:rPr>
                <w:rFonts w:ascii="Times New Roman" w:hAnsi="Times New Roman"/>
                <w:sz w:val="24"/>
                <w:szCs w:val="24"/>
              </w:rPr>
              <w:t xml:space="preserve">Drs. </w:t>
            </w:r>
            <w:proofErr w:type="spellStart"/>
            <w:r w:rsidRPr="00BB4429">
              <w:rPr>
                <w:rFonts w:ascii="Times New Roman" w:hAnsi="Times New Roman"/>
                <w:sz w:val="24"/>
                <w:szCs w:val="24"/>
              </w:rPr>
              <w:t>Tunung</w:t>
            </w:r>
            <w:proofErr w:type="spellEnd"/>
            <w:r w:rsidRPr="00BB44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4429">
              <w:rPr>
                <w:rFonts w:ascii="Times New Roman" w:hAnsi="Times New Roman"/>
                <w:sz w:val="24"/>
                <w:szCs w:val="24"/>
              </w:rPr>
              <w:t>Subroto</w:t>
            </w:r>
            <w:proofErr w:type="spellEnd"/>
          </w:p>
          <w:p w:rsidR="00BB4429" w:rsidRPr="003F3D21" w:rsidRDefault="006622AF" w:rsidP="006622AF">
            <w:pPr>
              <w:tabs>
                <w:tab w:val="left" w:pos="360"/>
                <w:tab w:val="left" w:pos="288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proofErr w:type="gramStart"/>
            <w:r w:rsidRPr="00BB4429">
              <w:rPr>
                <w:rFonts w:ascii="Times New Roman" w:hAnsi="Times New Roman"/>
                <w:sz w:val="24"/>
                <w:szCs w:val="24"/>
              </w:rPr>
              <w:t>NIP .</w:t>
            </w:r>
            <w:proofErr w:type="gramEnd"/>
            <w:r w:rsidRPr="00BB4429">
              <w:rPr>
                <w:rFonts w:ascii="Times New Roman" w:hAnsi="Times New Roman"/>
                <w:sz w:val="24"/>
                <w:szCs w:val="24"/>
              </w:rPr>
              <w:t xml:space="preserve"> 195907230319911001</w:t>
            </w:r>
          </w:p>
          <w:p w:rsidR="00BB4429" w:rsidRPr="005E236F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BB4429" w:rsidRPr="0060302C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8A0559">
              <w:rPr>
                <w:rFonts w:ascii="Times New Roman" w:hAnsi="Times New Roman"/>
                <w:sz w:val="24"/>
                <w:szCs w:val="24"/>
                <w:lang w:val="es-ES"/>
              </w:rPr>
              <w:t>Purworejo</w:t>
            </w:r>
            <w:proofErr w:type="spellEnd"/>
            <w:r w:rsidRPr="008A0559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</w:t>
            </w:r>
            <w:r w:rsidR="00933BF3">
              <w:rPr>
                <w:rFonts w:ascii="Times New Roman" w:hAnsi="Times New Roman"/>
                <w:sz w:val="24"/>
                <w:szCs w:val="24"/>
                <w:lang w:val="id-ID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Juli 2013</w:t>
            </w:r>
          </w:p>
          <w:p w:rsidR="00BB4429" w:rsidRPr="008A0559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8A0559">
              <w:rPr>
                <w:rFonts w:ascii="Times New Roman" w:hAnsi="Times New Roman"/>
                <w:sz w:val="24"/>
                <w:szCs w:val="24"/>
                <w:lang w:val="es-ES"/>
              </w:rPr>
              <w:t>Guru</w:t>
            </w:r>
            <w:proofErr w:type="spellEnd"/>
            <w:r w:rsidRPr="008A0559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Mata </w:t>
            </w:r>
            <w:proofErr w:type="spellStart"/>
            <w:r w:rsidRPr="008A0559">
              <w:rPr>
                <w:rFonts w:ascii="Times New Roman" w:hAnsi="Times New Roman"/>
                <w:sz w:val="24"/>
                <w:szCs w:val="24"/>
                <w:lang w:val="es-ES"/>
              </w:rPr>
              <w:t>Pelajaran</w:t>
            </w:r>
            <w:proofErr w:type="spellEnd"/>
          </w:p>
          <w:p w:rsidR="00BB4429" w:rsidRDefault="00BB4429" w:rsidP="00AC61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BB4429" w:rsidRPr="008A0559" w:rsidRDefault="00BB4429" w:rsidP="00AC61D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933BF3" w:rsidRDefault="00933BF3" w:rsidP="00BB4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BB4429" w:rsidRPr="006622AF" w:rsidRDefault="006622AF" w:rsidP="00BB4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Bustami Zarkasih</w:t>
            </w:r>
          </w:p>
          <w:p w:rsidR="00BB4429" w:rsidRPr="006622AF" w:rsidRDefault="006622AF" w:rsidP="00662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NIM</w:t>
            </w:r>
            <w:r w:rsidR="00BB4429" w:rsidRPr="00BB442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BB4429" w:rsidRPr="00BB4429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0405249004</w:t>
            </w:r>
          </w:p>
        </w:tc>
      </w:tr>
    </w:tbl>
    <w:p w:rsidR="00BB4429" w:rsidRDefault="00BB4429" w:rsidP="00BB442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BB4429" w:rsidRDefault="00BB4429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B4429" w:rsidRDefault="00BB4429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2E1B8C" w:rsidRDefault="002E1B8C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2E1B8C" w:rsidRDefault="002E1B8C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2E1B8C" w:rsidRDefault="002E1B8C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2E1B8C" w:rsidRDefault="002E1B8C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2E1B8C" w:rsidRDefault="002E1B8C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2E1B8C" w:rsidRDefault="002E1B8C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2E1B8C" w:rsidRDefault="002E1B8C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2E1B8C" w:rsidRDefault="002E1B8C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2E1B8C" w:rsidRDefault="002E1B8C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2E1B8C" w:rsidRDefault="002E1B8C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2E1B8C" w:rsidRDefault="002E1B8C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2E1B8C" w:rsidRDefault="002E1B8C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933BF3" w:rsidRDefault="00933BF3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933BF3" w:rsidRDefault="00933BF3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2E1B8C" w:rsidRPr="002E1B8C" w:rsidRDefault="002E1B8C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BB4429" w:rsidRDefault="00BB4429" w:rsidP="00B5578B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BB4429" w:rsidRDefault="00BB4429" w:rsidP="00BB44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B4429" w:rsidRDefault="00BB4429" w:rsidP="00B5578B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tbl>
      <w:tblPr>
        <w:tblW w:w="19156" w:type="dxa"/>
        <w:tblLook w:val="04A0" w:firstRow="1" w:lastRow="0" w:firstColumn="1" w:lastColumn="0" w:noHBand="0" w:noVBand="1"/>
      </w:tblPr>
      <w:tblGrid>
        <w:gridCol w:w="9782"/>
        <w:gridCol w:w="4687"/>
        <w:gridCol w:w="4687"/>
      </w:tblGrid>
      <w:tr w:rsidR="00BB4429" w:rsidRPr="005E236F" w:rsidTr="00AC61DC">
        <w:trPr>
          <w:trHeight w:val="1656"/>
        </w:trPr>
        <w:tc>
          <w:tcPr>
            <w:tcW w:w="9578" w:type="dxa"/>
          </w:tcPr>
          <w:p w:rsidR="00BB4429" w:rsidRPr="00A7329A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s-ES"/>
              </w:rPr>
            </w:pPr>
            <w:r w:rsidRPr="00A7329A">
              <w:rPr>
                <w:rFonts w:ascii="Times New Roman" w:hAnsi="Times New Roman"/>
                <w:b/>
                <w:sz w:val="28"/>
                <w:szCs w:val="24"/>
                <w:lang w:val="es-ES"/>
              </w:rPr>
              <w:lastRenderedPageBreak/>
              <w:t>RINCIAN MINGGU EFEKTIF</w:t>
            </w:r>
          </w:p>
          <w:p w:rsidR="00BB4429" w:rsidRPr="00A7329A" w:rsidRDefault="00BB4429" w:rsidP="00AC61DC">
            <w:pPr>
              <w:tabs>
                <w:tab w:val="left" w:pos="4820"/>
              </w:tabs>
              <w:spacing w:after="0" w:line="240" w:lineRule="auto"/>
              <w:ind w:left="2880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BB4429" w:rsidRPr="00A7329A" w:rsidRDefault="00BB4429" w:rsidP="00AC61DC">
            <w:pPr>
              <w:tabs>
                <w:tab w:val="left" w:pos="4820"/>
              </w:tabs>
              <w:spacing w:after="0" w:line="240" w:lineRule="auto"/>
              <w:ind w:left="288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A7329A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Mata </w:t>
            </w:r>
            <w:proofErr w:type="spellStart"/>
            <w:r w:rsidRPr="00A7329A">
              <w:rPr>
                <w:rFonts w:ascii="Times New Roman" w:hAnsi="Times New Roman"/>
                <w:sz w:val="24"/>
                <w:szCs w:val="24"/>
                <w:lang w:val="es-ES"/>
              </w:rPr>
              <w:t>Pelajaran</w:t>
            </w:r>
            <w:proofErr w:type="spellEnd"/>
            <w:r w:rsidRPr="00A7329A">
              <w:rPr>
                <w:rFonts w:ascii="Times New Roman" w:hAnsi="Times New Roman"/>
                <w:sz w:val="24"/>
                <w:szCs w:val="24"/>
                <w:lang w:val="es-ES"/>
              </w:rPr>
              <w:tab/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s-ES"/>
              </w:rPr>
              <w:t>Geografi</w:t>
            </w:r>
            <w:proofErr w:type="spellEnd"/>
          </w:p>
          <w:p w:rsidR="00BB4429" w:rsidRPr="00A7329A" w:rsidRDefault="00BB4429" w:rsidP="00AC61DC">
            <w:pPr>
              <w:tabs>
                <w:tab w:val="left" w:pos="4820"/>
              </w:tabs>
              <w:spacing w:after="0" w:line="240" w:lineRule="auto"/>
              <w:ind w:left="2880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s-ES"/>
              </w:rPr>
              <w:t>SatuanPendidikan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"/>
              </w:rPr>
              <w:tab/>
              <w:t>: SMA N 5</w:t>
            </w:r>
            <w:r w:rsidRPr="00A7329A">
              <w:rPr>
                <w:rFonts w:ascii="Times New Roman" w:hAnsi="Times New Roman"/>
                <w:sz w:val="24"/>
                <w:szCs w:val="24"/>
                <w:lang w:val="es-ES"/>
              </w:rPr>
              <w:t>Purworejo</w:t>
            </w:r>
          </w:p>
          <w:p w:rsidR="00BB4429" w:rsidRPr="00A7329A" w:rsidRDefault="00BB4429" w:rsidP="00AC61DC">
            <w:pPr>
              <w:tabs>
                <w:tab w:val="left" w:pos="4820"/>
              </w:tabs>
              <w:spacing w:after="0" w:line="240" w:lineRule="auto"/>
              <w:ind w:left="2880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s-ES"/>
              </w:rPr>
              <w:t>Kelas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s-ES"/>
              </w:rPr>
              <w:t>Program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"/>
              </w:rPr>
              <w:tab/>
              <w:t>: X</w:t>
            </w:r>
          </w:p>
          <w:p w:rsidR="00BB4429" w:rsidRPr="00894FD3" w:rsidRDefault="00BB4429" w:rsidP="00AC61DC">
            <w:pPr>
              <w:tabs>
                <w:tab w:val="left" w:pos="4820"/>
              </w:tabs>
              <w:spacing w:after="0" w:line="240" w:lineRule="auto"/>
              <w:ind w:left="2880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s-ES"/>
              </w:rPr>
              <w:t>Semester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"/>
              </w:rPr>
              <w:tab/>
              <w:t>: 2</w:t>
            </w:r>
          </w:p>
          <w:p w:rsidR="00BB4429" w:rsidRPr="0060302C" w:rsidRDefault="00BB4429" w:rsidP="00AC61DC">
            <w:pPr>
              <w:tabs>
                <w:tab w:val="left" w:pos="4820"/>
              </w:tabs>
              <w:spacing w:after="0" w:line="240" w:lineRule="auto"/>
              <w:ind w:left="288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894FD3">
              <w:rPr>
                <w:rFonts w:ascii="Times New Roman" w:hAnsi="Times New Roman"/>
                <w:sz w:val="24"/>
                <w:szCs w:val="24"/>
                <w:lang w:val="es-ES"/>
              </w:rPr>
              <w:t>Tah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unPelajaran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"/>
              </w:rPr>
              <w:tab/>
              <w:t>: 201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  <w:p w:rsidR="00BB4429" w:rsidRPr="00894FD3" w:rsidRDefault="00BB4429" w:rsidP="00AC61DC">
            <w:pPr>
              <w:tabs>
                <w:tab w:val="left" w:pos="4820"/>
              </w:tabs>
              <w:spacing w:after="0" w:line="240" w:lineRule="auto"/>
              <w:ind w:left="2880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BB4429" w:rsidRDefault="00BB4429" w:rsidP="00AC61DC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E80">
              <w:rPr>
                <w:rFonts w:ascii="Times New Roman" w:hAnsi="Times New Roman"/>
                <w:b/>
                <w:sz w:val="24"/>
                <w:szCs w:val="24"/>
              </w:rPr>
              <w:t>PERHITUNGAN ALOKASI WAKTU</w:t>
            </w:r>
          </w:p>
          <w:p w:rsidR="00BB4429" w:rsidRPr="00992E80" w:rsidRDefault="00BB4429" w:rsidP="00BB442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4429" w:rsidRPr="00992E80" w:rsidRDefault="00BB4429" w:rsidP="00AC61D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E80">
              <w:rPr>
                <w:rFonts w:ascii="Times New Roman" w:hAnsi="Times New Roman"/>
                <w:b/>
                <w:sz w:val="24"/>
                <w:szCs w:val="24"/>
              </w:rPr>
              <w:t>BANYAKNYA PEKAN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EFEKTIF</w:t>
            </w:r>
            <w:r w:rsidRPr="00992E80">
              <w:rPr>
                <w:rFonts w:ascii="Times New Roman" w:hAnsi="Times New Roman"/>
                <w:b/>
                <w:sz w:val="24"/>
                <w:szCs w:val="24"/>
              </w:rPr>
              <w:t xml:space="preserve"> DALAM SATU SEMESTER</w:t>
            </w:r>
          </w:p>
          <w:tbl>
            <w:tblPr>
              <w:tblW w:w="0" w:type="auto"/>
              <w:tblInd w:w="8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08"/>
              <w:gridCol w:w="4766"/>
              <w:gridCol w:w="2928"/>
            </w:tblGrid>
            <w:tr w:rsidR="00BB4429" w:rsidRPr="00EC0C2E" w:rsidTr="00AC61DC">
              <w:tc>
                <w:tcPr>
                  <w:tcW w:w="808" w:type="dxa"/>
                  <w:tcBorders>
                    <w:bottom w:val="single" w:sz="4" w:space="0" w:color="000000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766" w:type="dxa"/>
                  <w:tcBorders>
                    <w:bottom w:val="single" w:sz="4" w:space="0" w:color="000000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 U L A N</w:t>
                  </w:r>
                </w:p>
              </w:tc>
              <w:tc>
                <w:tcPr>
                  <w:tcW w:w="2928" w:type="dxa"/>
                  <w:tcBorders>
                    <w:bottom w:val="single" w:sz="4" w:space="0" w:color="000000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BANYAKNYA PEKAN</w:t>
                  </w:r>
                </w:p>
              </w:tc>
            </w:tr>
            <w:tr w:rsidR="00BB4429" w:rsidRPr="00EC0C2E" w:rsidTr="00AC61DC">
              <w:tc>
                <w:tcPr>
                  <w:tcW w:w="808" w:type="dxa"/>
                  <w:tcBorders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66" w:type="dxa"/>
                  <w:tcBorders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Januari</w:t>
                  </w:r>
                  <w:proofErr w:type="spellEnd"/>
                </w:p>
              </w:tc>
              <w:tc>
                <w:tcPr>
                  <w:tcW w:w="2928" w:type="dxa"/>
                  <w:tcBorders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BB4429" w:rsidRPr="00EC0C2E" w:rsidTr="00AC61DC">
              <w:tc>
                <w:tcPr>
                  <w:tcW w:w="80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Februari</w:t>
                  </w:r>
                  <w:proofErr w:type="spellEnd"/>
                </w:p>
              </w:tc>
              <w:tc>
                <w:tcPr>
                  <w:tcW w:w="292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720757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4</w:t>
                  </w:r>
                </w:p>
              </w:tc>
            </w:tr>
            <w:tr w:rsidR="00BB4429" w:rsidRPr="00EC0C2E" w:rsidTr="00AC61DC">
              <w:tc>
                <w:tcPr>
                  <w:tcW w:w="80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Maret</w:t>
                  </w:r>
                  <w:proofErr w:type="spellEnd"/>
                </w:p>
              </w:tc>
              <w:tc>
                <w:tcPr>
                  <w:tcW w:w="292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720757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4</w:t>
                  </w:r>
                </w:p>
              </w:tc>
            </w:tr>
            <w:tr w:rsidR="00BB4429" w:rsidRPr="00EC0C2E" w:rsidTr="00AC61DC">
              <w:tc>
                <w:tcPr>
                  <w:tcW w:w="80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7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April</w:t>
                  </w:r>
                </w:p>
              </w:tc>
              <w:tc>
                <w:tcPr>
                  <w:tcW w:w="292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B4429" w:rsidRPr="00EC0C2E" w:rsidTr="00AC61DC">
              <w:tc>
                <w:tcPr>
                  <w:tcW w:w="80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7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Mei</w:t>
                  </w:r>
                </w:p>
              </w:tc>
              <w:tc>
                <w:tcPr>
                  <w:tcW w:w="292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720757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BB4429" w:rsidRPr="00EC0C2E" w:rsidTr="00AC61DC">
              <w:trPr>
                <w:trHeight w:val="413"/>
              </w:trPr>
              <w:tc>
                <w:tcPr>
                  <w:tcW w:w="80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76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720757" w:rsidRDefault="00BB4429" w:rsidP="00AC61DC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Jun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i</w:t>
                  </w:r>
                </w:p>
              </w:tc>
              <w:tc>
                <w:tcPr>
                  <w:tcW w:w="292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720757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BB4429" w:rsidRPr="00EC0C2E" w:rsidTr="00AC61DC">
              <w:tc>
                <w:tcPr>
                  <w:tcW w:w="5574" w:type="dxa"/>
                  <w:gridSpan w:val="2"/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 U M L A H</w:t>
                  </w:r>
                </w:p>
              </w:tc>
              <w:tc>
                <w:tcPr>
                  <w:tcW w:w="2928" w:type="dxa"/>
                </w:tcPr>
                <w:p w:rsidR="00BB4429" w:rsidRPr="00720757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16</w:t>
                  </w:r>
                </w:p>
              </w:tc>
            </w:tr>
          </w:tbl>
          <w:p w:rsidR="00BB4429" w:rsidRDefault="00BB4429" w:rsidP="00AC61D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Pr="00992E80" w:rsidRDefault="00BB4429" w:rsidP="00AC61D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E80">
              <w:rPr>
                <w:rFonts w:ascii="Times New Roman" w:hAnsi="Times New Roman"/>
                <w:b/>
                <w:sz w:val="24"/>
                <w:szCs w:val="24"/>
              </w:rPr>
              <w:t>BANYAKNYA MINGGU EFEKTIF</w:t>
            </w:r>
          </w:p>
          <w:tbl>
            <w:tblPr>
              <w:tblW w:w="0" w:type="auto"/>
              <w:tblInd w:w="8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07"/>
              <w:gridCol w:w="4770"/>
              <w:gridCol w:w="2925"/>
            </w:tblGrid>
            <w:tr w:rsidR="00BB4429" w:rsidRPr="00EC0C2E" w:rsidTr="00AC61DC">
              <w:tc>
                <w:tcPr>
                  <w:tcW w:w="807" w:type="dxa"/>
                  <w:tcBorders>
                    <w:bottom w:val="single" w:sz="4" w:space="0" w:color="000000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770" w:type="dxa"/>
                  <w:tcBorders>
                    <w:bottom w:val="single" w:sz="4" w:space="0" w:color="000000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KEGIATAN </w:t>
                  </w:r>
                </w:p>
              </w:tc>
              <w:tc>
                <w:tcPr>
                  <w:tcW w:w="2925" w:type="dxa"/>
                  <w:tcBorders>
                    <w:bottom w:val="single" w:sz="4" w:space="0" w:color="000000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BANYAKNYA PEKAN</w:t>
                  </w:r>
                </w:p>
              </w:tc>
            </w:tr>
            <w:tr w:rsidR="00BB4429" w:rsidRPr="00EC0C2E" w:rsidTr="00AC61DC">
              <w:tc>
                <w:tcPr>
                  <w:tcW w:w="80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720757" w:rsidRDefault="00BB4429" w:rsidP="00AC61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TUC UN dan US</w:t>
                  </w:r>
                </w:p>
              </w:tc>
              <w:tc>
                <w:tcPr>
                  <w:tcW w:w="292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720757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</w:t>
                  </w:r>
                </w:p>
              </w:tc>
            </w:tr>
            <w:tr w:rsidR="00BB4429" w:rsidRPr="00EC0C2E" w:rsidTr="00AC61DC">
              <w:tc>
                <w:tcPr>
                  <w:tcW w:w="80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720757" w:rsidRDefault="00BB4429" w:rsidP="00AC61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UTS dan Kegiatan Tengah Semester</w:t>
                  </w:r>
                </w:p>
              </w:tc>
              <w:tc>
                <w:tcPr>
                  <w:tcW w:w="292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720757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2</w:t>
                  </w:r>
                </w:p>
              </w:tc>
            </w:tr>
            <w:tr w:rsidR="00BB4429" w:rsidRPr="00EC0C2E" w:rsidTr="00AC61DC">
              <w:tc>
                <w:tcPr>
                  <w:tcW w:w="80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720757" w:rsidRDefault="00BB4429" w:rsidP="00AC61DC">
                  <w:pPr>
                    <w:spacing w:after="0" w:line="240" w:lineRule="auto"/>
                    <w:ind w:left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Ujian Sekolah</w:t>
                  </w:r>
                </w:p>
              </w:tc>
              <w:tc>
                <w:tcPr>
                  <w:tcW w:w="292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811A4D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</w:t>
                  </w:r>
                </w:p>
              </w:tc>
            </w:tr>
            <w:tr w:rsidR="00BB4429" w:rsidRPr="00EC0C2E" w:rsidTr="00AC61DC">
              <w:tc>
                <w:tcPr>
                  <w:tcW w:w="80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7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EC0C2E" w:rsidRDefault="00BB4429" w:rsidP="00AC61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   Ujian Nasional</w:t>
                  </w:r>
                </w:p>
              </w:tc>
              <w:tc>
                <w:tcPr>
                  <w:tcW w:w="292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811A4D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</w:t>
                  </w:r>
                </w:p>
              </w:tc>
            </w:tr>
            <w:tr w:rsidR="00BB4429" w:rsidRPr="00EC0C2E" w:rsidTr="00AC61DC">
              <w:tc>
                <w:tcPr>
                  <w:tcW w:w="5577" w:type="dxa"/>
                  <w:gridSpan w:val="2"/>
                </w:tcPr>
                <w:p w:rsidR="00BB4429" w:rsidRPr="00EC0C2E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0C2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 U M L A H</w:t>
                  </w:r>
                </w:p>
              </w:tc>
              <w:tc>
                <w:tcPr>
                  <w:tcW w:w="2925" w:type="dxa"/>
                </w:tcPr>
                <w:p w:rsidR="00BB4429" w:rsidRPr="00811A4D" w:rsidRDefault="00BB4429" w:rsidP="00AC61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5</w:t>
                  </w:r>
                </w:p>
              </w:tc>
            </w:tr>
          </w:tbl>
          <w:p w:rsidR="00BB4429" w:rsidRPr="00811A4D" w:rsidRDefault="00BB4429" w:rsidP="00AC61DC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BanyakPekanEfektif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16 –  5 : 11 minggu</w:t>
            </w:r>
          </w:p>
          <w:p w:rsidR="00BB4429" w:rsidRDefault="00BB4429" w:rsidP="00AC61DC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4 jam =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pelajaran</w:t>
            </w:r>
            <w:proofErr w:type="spellEnd"/>
          </w:p>
          <w:p w:rsidR="00BB4429" w:rsidRDefault="00BB4429" w:rsidP="00AC61DC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2E80">
              <w:rPr>
                <w:rFonts w:ascii="Times New Roman" w:hAnsi="Times New Roman"/>
                <w:b/>
                <w:sz w:val="24"/>
                <w:szCs w:val="24"/>
              </w:rPr>
              <w:t xml:space="preserve">DISTRIBUSI ALOKASI WAKTU </w:t>
            </w:r>
          </w:p>
          <w:tbl>
            <w:tblPr>
              <w:tblW w:w="8827" w:type="dxa"/>
              <w:tblInd w:w="7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6928"/>
              <w:gridCol w:w="1323"/>
            </w:tblGrid>
            <w:tr w:rsidR="00BB4429" w:rsidRPr="00BB4429" w:rsidTr="00B5578B">
              <w:trPr>
                <w:trHeight w:val="583"/>
              </w:trPr>
              <w:tc>
                <w:tcPr>
                  <w:tcW w:w="543" w:type="dxa"/>
                  <w:tcBorders>
                    <w:bottom w:val="single" w:sz="4" w:space="0" w:color="000000"/>
                  </w:tcBorders>
                  <w:vAlign w:val="center"/>
                </w:tcPr>
                <w:p w:rsidR="00BB4429" w:rsidRPr="00BB4429" w:rsidRDefault="00BB4429" w:rsidP="00AC61DC">
                  <w:pPr>
                    <w:spacing w:before="20" w:after="2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B442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7035" w:type="dxa"/>
                  <w:tcBorders>
                    <w:bottom w:val="single" w:sz="4" w:space="0" w:color="000000"/>
                  </w:tcBorders>
                  <w:vAlign w:val="center"/>
                </w:tcPr>
                <w:p w:rsidR="00BB4429" w:rsidRPr="00BB4429" w:rsidRDefault="00BB4429" w:rsidP="00AC61DC">
                  <w:pPr>
                    <w:spacing w:before="20" w:after="2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B442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STADAR KOMPETENSI</w:t>
                  </w:r>
                </w:p>
              </w:tc>
              <w:tc>
                <w:tcPr>
                  <w:tcW w:w="1248" w:type="dxa"/>
                  <w:tcBorders>
                    <w:bottom w:val="single" w:sz="4" w:space="0" w:color="000000"/>
                  </w:tcBorders>
                  <w:vAlign w:val="center"/>
                </w:tcPr>
                <w:p w:rsidR="00BB4429" w:rsidRPr="00BB4429" w:rsidRDefault="00BB4429" w:rsidP="00AC61DC">
                  <w:pPr>
                    <w:spacing w:before="20" w:after="2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B442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ALOKASI WAKTU</w:t>
                  </w:r>
                </w:p>
              </w:tc>
            </w:tr>
            <w:tr w:rsidR="00BB4429" w:rsidRPr="00BB4429" w:rsidTr="00B5578B">
              <w:trPr>
                <w:trHeight w:val="1854"/>
              </w:trPr>
              <w:tc>
                <w:tcPr>
                  <w:tcW w:w="5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BB4429" w:rsidRDefault="00BB4429" w:rsidP="00AC61DC">
                  <w:pPr>
                    <w:spacing w:before="20" w:after="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BB4429" w:rsidRDefault="00BB4429" w:rsidP="00AC61DC">
                  <w:pPr>
                    <w:ind w:left="489" w:hanging="48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4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3.     </w:t>
                  </w:r>
                  <w:proofErr w:type="spellStart"/>
                  <w:r w:rsidRPr="00BB44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Menganalisis</w:t>
                  </w:r>
                  <w:r w:rsidR="00FD04E4" w:rsidRPr="00FD04E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Batuandan</w:t>
                  </w:r>
                  <w:proofErr w:type="spellEnd"/>
                  <w:r w:rsidR="00FD04E4" w:rsidRPr="00FD04E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Tanah</w:t>
                  </w:r>
                </w:p>
                <w:p w:rsidR="00BB4429" w:rsidRPr="00BB4429" w:rsidRDefault="00BB4429" w:rsidP="00AC61DC">
                  <w:pPr>
                    <w:ind w:left="489" w:hanging="48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3.1. </w:t>
                  </w:r>
                  <w:proofErr w:type="spellStart"/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>Menganalisis</w:t>
                  </w:r>
                  <w:r w:rsidR="00FD04E4" w:rsidRPr="00FD04E4">
                    <w:rPr>
                      <w:rFonts w:ascii="Times New Roman" w:hAnsi="Times New Roman"/>
                      <w:sz w:val="24"/>
                      <w:szCs w:val="24"/>
                    </w:rPr>
                    <w:t>Batuandan</w:t>
                  </w:r>
                  <w:proofErr w:type="spellEnd"/>
                  <w:r w:rsidR="00FD04E4" w:rsidRPr="00FD04E4">
                    <w:rPr>
                      <w:rFonts w:ascii="Times New Roman" w:hAnsi="Times New Roman"/>
                      <w:sz w:val="24"/>
                      <w:szCs w:val="24"/>
                    </w:rPr>
                    <w:t xml:space="preserve"> Tanah</w:t>
                  </w:r>
                </w:p>
                <w:p w:rsidR="00FD04E4" w:rsidRDefault="00BB4429" w:rsidP="00FD04E4">
                  <w:pPr>
                    <w:ind w:left="489" w:hanging="48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</w:t>
                  </w:r>
                  <w:proofErr w:type="spellStart"/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>Menganalisis</w:t>
                  </w:r>
                  <w:r w:rsidR="00FD04E4" w:rsidRPr="00FD04E4">
                    <w:rPr>
                      <w:rFonts w:ascii="Times New Roman" w:hAnsi="Times New Roman"/>
                      <w:sz w:val="24"/>
                      <w:szCs w:val="24"/>
                    </w:rPr>
                    <w:t>CuacadanIklim</w:t>
                  </w:r>
                  <w:proofErr w:type="spellEnd"/>
                </w:p>
                <w:p w:rsidR="00BB4429" w:rsidRPr="00BB4429" w:rsidRDefault="00FD04E4" w:rsidP="00FD04E4">
                  <w:pPr>
                    <w:ind w:left="489" w:hanging="48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3.3</w:t>
                  </w:r>
                  <w:r w:rsidR="00BB4429" w:rsidRPr="00BB4429">
                    <w:rPr>
                      <w:rFonts w:ascii="Times New Roman" w:hAnsi="Times New Roman"/>
                      <w:sz w:val="24"/>
                      <w:szCs w:val="24"/>
                    </w:rPr>
                    <w:t xml:space="preserve">Menganalisis </w:t>
                  </w:r>
                  <w:proofErr w:type="spellStart"/>
                  <w:r w:rsidRPr="00FD04E4">
                    <w:rPr>
                      <w:rFonts w:ascii="Times New Roman" w:hAnsi="Times New Roman"/>
                      <w:sz w:val="24"/>
                      <w:szCs w:val="24"/>
                    </w:rPr>
                    <w:t>DinamikaHidrosfer</w:t>
                  </w:r>
                  <w:proofErr w:type="spellEnd"/>
                </w:p>
              </w:tc>
              <w:tc>
                <w:tcPr>
                  <w:tcW w:w="124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BB4429" w:rsidRPr="00BB4429" w:rsidRDefault="00BB4429" w:rsidP="00AC61DC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B4429" w:rsidRPr="00BB4429" w:rsidRDefault="00BB4429" w:rsidP="00AC61DC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429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18</w:t>
                  </w:r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jam </w:t>
                  </w:r>
                  <w:proofErr w:type="spellStart"/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>pel</w:t>
                  </w:r>
                  <w:proofErr w:type="spellEnd"/>
                </w:p>
                <w:p w:rsidR="00BB4429" w:rsidRPr="00BB4429" w:rsidRDefault="00BB4429" w:rsidP="00AC61DC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B4429" w:rsidRPr="00BB4429" w:rsidRDefault="00BB4429" w:rsidP="00AC61DC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BB4429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2</w:t>
                  </w:r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jam </w:t>
                  </w:r>
                  <w:proofErr w:type="spellStart"/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>pel</w:t>
                  </w:r>
                  <w:proofErr w:type="spellEnd"/>
                </w:p>
                <w:p w:rsidR="00BB4429" w:rsidRPr="00BB4429" w:rsidRDefault="00BB4429" w:rsidP="00AC61DC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BB4429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4</w:t>
                  </w:r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jam </w:t>
                  </w:r>
                  <w:proofErr w:type="spellStart"/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>pel</w:t>
                  </w:r>
                  <w:proofErr w:type="spellEnd"/>
                </w:p>
              </w:tc>
            </w:tr>
            <w:tr w:rsidR="00BB4429" w:rsidRPr="00BB4429" w:rsidTr="00B5578B">
              <w:trPr>
                <w:trHeight w:val="310"/>
              </w:trPr>
              <w:tc>
                <w:tcPr>
                  <w:tcW w:w="7579" w:type="dxa"/>
                  <w:gridSpan w:val="2"/>
                </w:tcPr>
                <w:p w:rsidR="00BB4429" w:rsidRPr="00BB4429" w:rsidRDefault="00BB4429" w:rsidP="00AC61DC">
                  <w:pPr>
                    <w:spacing w:before="20" w:after="2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B442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 U M L A H</w:t>
                  </w:r>
                </w:p>
              </w:tc>
              <w:tc>
                <w:tcPr>
                  <w:tcW w:w="1248" w:type="dxa"/>
                </w:tcPr>
                <w:p w:rsidR="00BB4429" w:rsidRPr="00BB4429" w:rsidRDefault="00BB4429" w:rsidP="00AC61DC">
                  <w:pPr>
                    <w:spacing w:before="20" w:after="2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B4429">
                    <w:rPr>
                      <w:rFonts w:ascii="Times New Roman" w:hAnsi="Times New Roman"/>
                      <w:b/>
                      <w:sz w:val="24"/>
                      <w:szCs w:val="24"/>
                      <w:lang w:val="id-ID"/>
                    </w:rPr>
                    <w:t>44</w:t>
                  </w:r>
                  <w:proofErr w:type="spellStart"/>
                  <w:r w:rsidRPr="00BB442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Jp</w:t>
                  </w:r>
                  <w:proofErr w:type="spellEnd"/>
                </w:p>
              </w:tc>
            </w:tr>
          </w:tbl>
          <w:p w:rsidR="00BB4429" w:rsidRDefault="00BB4429" w:rsidP="00AC61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83"/>
              <w:gridCol w:w="4783"/>
            </w:tblGrid>
            <w:tr w:rsidR="00933BF3" w:rsidRPr="005E236F" w:rsidTr="00933BF3">
              <w:tc>
                <w:tcPr>
                  <w:tcW w:w="4783" w:type="dxa"/>
                </w:tcPr>
                <w:p w:rsidR="00933BF3" w:rsidRPr="008A0559" w:rsidRDefault="00933BF3" w:rsidP="00933B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  <w:proofErr w:type="spellStart"/>
                  <w:r w:rsidRPr="008A0559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lastRenderedPageBreak/>
                    <w:t>Mengetahui</w:t>
                  </w:r>
                  <w:proofErr w:type="spellEnd"/>
                </w:p>
                <w:p w:rsidR="00933BF3" w:rsidRDefault="00933BF3" w:rsidP="00933BF3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                      Guru Pembimbing</w:t>
                  </w:r>
                </w:p>
                <w:p w:rsidR="00933BF3" w:rsidRDefault="00933BF3" w:rsidP="00933BF3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</w:p>
                <w:p w:rsidR="00933BF3" w:rsidRPr="008A0559" w:rsidRDefault="00933BF3" w:rsidP="00933BF3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</w:p>
                <w:p w:rsidR="00933BF3" w:rsidRPr="00BB4429" w:rsidRDefault="00933BF3" w:rsidP="00933B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 xml:space="preserve">Drs. </w:t>
                  </w:r>
                  <w:proofErr w:type="spellStart"/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>Tunung</w:t>
                  </w:r>
                  <w:proofErr w:type="spellEnd"/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>Subroto</w:t>
                  </w:r>
                  <w:proofErr w:type="spellEnd"/>
                </w:p>
                <w:p w:rsidR="00933BF3" w:rsidRPr="003F3D21" w:rsidRDefault="00933BF3" w:rsidP="00933BF3">
                  <w:pPr>
                    <w:tabs>
                      <w:tab w:val="left" w:pos="360"/>
                      <w:tab w:val="left" w:pos="2880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proofErr w:type="gramStart"/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>NIP .</w:t>
                  </w:r>
                  <w:proofErr w:type="gramEnd"/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195907230319911001</w:t>
                  </w:r>
                </w:p>
                <w:p w:rsidR="00933BF3" w:rsidRPr="005E236F" w:rsidRDefault="00933BF3" w:rsidP="00933B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83" w:type="dxa"/>
                </w:tcPr>
                <w:p w:rsidR="00933BF3" w:rsidRPr="0060302C" w:rsidRDefault="00933BF3" w:rsidP="00933B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proofErr w:type="spellStart"/>
                  <w:r w:rsidRPr="008A0559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>Purworejo</w:t>
                  </w:r>
                  <w:proofErr w:type="spellEnd"/>
                  <w:r w:rsidRPr="008A0559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14 Juli 2013</w:t>
                  </w:r>
                </w:p>
                <w:p w:rsidR="00933BF3" w:rsidRPr="008A0559" w:rsidRDefault="00933BF3" w:rsidP="00933B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  <w:proofErr w:type="spellStart"/>
                  <w:r w:rsidRPr="008A0559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>Guru</w:t>
                  </w:r>
                  <w:proofErr w:type="spellEnd"/>
                  <w:r w:rsidRPr="008A0559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 xml:space="preserve"> Mata </w:t>
                  </w:r>
                  <w:proofErr w:type="spellStart"/>
                  <w:r w:rsidRPr="008A0559"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  <w:t>Pelajaran</w:t>
                  </w:r>
                  <w:proofErr w:type="spellEnd"/>
                </w:p>
                <w:p w:rsidR="00933BF3" w:rsidRDefault="00933BF3" w:rsidP="00933BF3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</w:p>
                <w:p w:rsidR="00933BF3" w:rsidRPr="008A0559" w:rsidRDefault="00933BF3" w:rsidP="00933BF3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</w:p>
                <w:p w:rsidR="00933BF3" w:rsidRDefault="00933BF3" w:rsidP="00933B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  <w:p w:rsidR="00933BF3" w:rsidRPr="006622AF" w:rsidRDefault="00933BF3" w:rsidP="00933B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Bustami Zarkasih</w:t>
                  </w:r>
                </w:p>
                <w:p w:rsidR="00933BF3" w:rsidRPr="006622AF" w:rsidRDefault="00933BF3" w:rsidP="00933BF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NIM</w:t>
                  </w:r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BB4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0405249004</w:t>
                  </w:r>
                </w:p>
              </w:tc>
            </w:tr>
          </w:tbl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bookmarkStart w:id="0" w:name="_GoBack"/>
            <w:bookmarkEnd w:id="0"/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4429" w:rsidRPr="005E236F" w:rsidRDefault="00BB4429" w:rsidP="00AC6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BB4429" w:rsidRPr="005E236F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9" w:type="dxa"/>
          </w:tcPr>
          <w:p w:rsidR="00BB4429" w:rsidRPr="005E236F" w:rsidRDefault="00BB4429" w:rsidP="00AC6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12E" w:rsidRDefault="000D412E"/>
    <w:sectPr w:rsidR="000D412E" w:rsidSect="00933BF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3293A"/>
    <w:multiLevelType w:val="hybridMultilevel"/>
    <w:tmpl w:val="7AF47FAC"/>
    <w:lvl w:ilvl="0" w:tplc="DF869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67D33"/>
    <w:multiLevelType w:val="hybridMultilevel"/>
    <w:tmpl w:val="283AB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4429"/>
    <w:rsid w:val="000D412E"/>
    <w:rsid w:val="002E1B8C"/>
    <w:rsid w:val="003F6C83"/>
    <w:rsid w:val="006622AF"/>
    <w:rsid w:val="00787B65"/>
    <w:rsid w:val="00933BF3"/>
    <w:rsid w:val="00B5578B"/>
    <w:rsid w:val="00BB4429"/>
    <w:rsid w:val="00F10AAD"/>
    <w:rsid w:val="00FD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54F77-AC0B-41B3-A186-CF8AFD56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2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B442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F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ibboy</dc:creator>
  <cp:keywords/>
  <dc:description/>
  <cp:lastModifiedBy>ibboy</cp:lastModifiedBy>
  <cp:revision>8</cp:revision>
  <cp:lastPrinted>2013-09-23T10:02:00Z</cp:lastPrinted>
  <dcterms:created xsi:type="dcterms:W3CDTF">2013-07-14T02:54:00Z</dcterms:created>
  <dcterms:modified xsi:type="dcterms:W3CDTF">2013-09-23T10:03:00Z</dcterms:modified>
</cp:coreProperties>
</file>